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0C80" w14:textId="77777777" w:rsidR="00446D31" w:rsidRDefault="00446D31" w:rsidP="00446D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Bill’s Garden Inc.</w:t>
      </w:r>
    </w:p>
    <w:p w14:paraId="0A3E8CBB" w14:textId="77777777" w:rsidR="00446D31" w:rsidRDefault="00446D31" w:rsidP="00446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landscaping services since 1985</w:t>
      </w:r>
    </w:p>
    <w:p w14:paraId="1CA98993" w14:textId="77777777" w:rsidR="00446D31" w:rsidRDefault="00446D31" w:rsidP="00446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www.billsgarden.com</w:t>
      </w:r>
    </w:p>
    <w:p w14:paraId="2F0F8340" w14:textId="77777777" w:rsidR="00446D31" w:rsidRDefault="00446D31" w:rsidP="00446D31">
      <w:pPr>
        <w:rPr>
          <w:b/>
          <w:sz w:val="28"/>
          <w:szCs w:val="28"/>
        </w:rPr>
      </w:pPr>
    </w:p>
    <w:p w14:paraId="012B0698" w14:textId="77777777" w:rsidR="00446D31" w:rsidRPr="00446D31" w:rsidRDefault="00446D31" w:rsidP="00446D31">
      <w:pPr>
        <w:rPr>
          <w:b/>
          <w:sz w:val="28"/>
          <w:szCs w:val="28"/>
        </w:rPr>
      </w:pPr>
      <w:r w:rsidRPr="00446D31">
        <w:rPr>
          <w:b/>
          <w:sz w:val="28"/>
          <w:szCs w:val="28"/>
        </w:rPr>
        <w:t>Work Agreement</w:t>
      </w:r>
    </w:p>
    <w:p w14:paraId="6AA8AE9D" w14:textId="77777777" w:rsidR="00446D31" w:rsidRDefault="00446D31" w:rsidP="00446D31">
      <w:pPr>
        <w:rPr>
          <w:b/>
          <w:sz w:val="28"/>
          <w:szCs w:val="28"/>
        </w:rPr>
      </w:pPr>
    </w:p>
    <w:p w14:paraId="643F9C1E" w14:textId="77777777" w:rsidR="00446D31" w:rsidRDefault="00446D31" w:rsidP="0044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Landscape Plan:</w:t>
      </w:r>
    </w:p>
    <w:p w14:paraId="77552374" w14:textId="77777777" w:rsidR="00446D31" w:rsidRDefault="00446D31" w:rsidP="00446D31">
      <w:pPr>
        <w:rPr>
          <w:b/>
          <w:sz w:val="28"/>
          <w:szCs w:val="28"/>
        </w:rPr>
      </w:pPr>
    </w:p>
    <w:p w14:paraId="183E2350" w14:textId="77777777" w:rsidR="00446D31" w:rsidRDefault="00446D31" w:rsidP="00446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MASTER PLAN PHASE</w:t>
      </w:r>
    </w:p>
    <w:p w14:paraId="22DD6571" w14:textId="77777777" w:rsidR="00446D31" w:rsidRDefault="00446D31" w:rsidP="00446D31">
      <w:pPr>
        <w:rPr>
          <w:b/>
          <w:sz w:val="28"/>
          <w:szCs w:val="28"/>
        </w:rPr>
      </w:pPr>
    </w:p>
    <w:p w14:paraId="22896E6E" w14:textId="77777777" w:rsidR="00446D31" w:rsidRPr="00446D31" w:rsidRDefault="00446D31" w:rsidP="00446D31">
      <w:r w:rsidRPr="00446D31">
        <w:t>I agree to pay $___________ (40%) down, and the remaining balance of $___________at project completion.  Total cost of this project (or phase) is $___________ including tax.   Any change orders made during installation to be included on the final invoice at project completion.  Payment for the balance will be due upon presentation.</w:t>
      </w:r>
    </w:p>
    <w:p w14:paraId="0D5E254A" w14:textId="77777777" w:rsidR="00446D31" w:rsidRPr="00446D31" w:rsidRDefault="00446D31" w:rsidP="00446D31"/>
    <w:p w14:paraId="6FC94B9E" w14:textId="77777777" w:rsidR="00446D31" w:rsidRPr="00446D31" w:rsidRDefault="00446D31" w:rsidP="00446D31">
      <w:r w:rsidRPr="00446D31">
        <w:t>A one time, two-year replacement warranty applies to trees and shrubs only.  Perennials are warranted through the year installed.</w:t>
      </w:r>
    </w:p>
    <w:p w14:paraId="1866CE08" w14:textId="77777777" w:rsidR="00446D31" w:rsidRPr="00446D31" w:rsidRDefault="00446D31" w:rsidP="00446D31"/>
    <w:p w14:paraId="3AFAD675" w14:textId="77777777" w:rsidR="00446D31" w:rsidRPr="00446D31" w:rsidRDefault="00446D31" w:rsidP="00446D31">
      <w:r w:rsidRPr="00446D31">
        <w:t>Bill’s Garden, Inc. warranty is conditional on the full payment being made upon presentation of invoice.  Warranty is null and void if stated conditions are not met.  1.5% per month (18% annual) interest will be assessed on any amount not paid within 30 days of invoice date.  A lien will be fined on the affected property when full payment is not received within 60 days of invoice.</w:t>
      </w:r>
    </w:p>
    <w:p w14:paraId="44022045" w14:textId="77777777" w:rsidR="00446D31" w:rsidRPr="00446D31" w:rsidRDefault="00446D31" w:rsidP="00446D31"/>
    <w:p w14:paraId="209CC1C6" w14:textId="77777777" w:rsidR="00446D31" w:rsidRPr="00446D31" w:rsidRDefault="00446D31" w:rsidP="00446D31">
      <w:r>
        <w:t>ADDITON</w:t>
      </w:r>
      <w:r w:rsidRPr="00446D31">
        <w:t>AL TERMS/CONDITIONS/NOTES:</w:t>
      </w:r>
    </w:p>
    <w:p w14:paraId="38C28014" w14:textId="77777777" w:rsidR="00446D31" w:rsidRPr="00446D31" w:rsidRDefault="00446D31" w:rsidP="00446D31">
      <w:proofErr w:type="gramStart"/>
      <w:r w:rsidRPr="00446D31">
        <w:t>Purchase design only $________.</w:t>
      </w:r>
      <w:proofErr w:type="gramEnd"/>
      <w:r w:rsidRPr="00446D31">
        <w:t xml:space="preserve">  </w:t>
      </w:r>
      <w:proofErr w:type="gramStart"/>
      <w:r w:rsidRPr="00446D31">
        <w:t>Full credit to be applied toward minimum purchase of plant material/installation totaling$___________.</w:t>
      </w:r>
      <w:proofErr w:type="gramEnd"/>
    </w:p>
    <w:p w14:paraId="18B84D1E" w14:textId="77777777" w:rsidR="00446D31" w:rsidRPr="00446D31" w:rsidRDefault="00446D31" w:rsidP="00446D31"/>
    <w:p w14:paraId="7173472B" w14:textId="77777777" w:rsidR="00446D31" w:rsidRPr="00446D31" w:rsidRDefault="00446D31" w:rsidP="00446D31">
      <w:r w:rsidRPr="00446D31">
        <w:t>Material sele</w:t>
      </w:r>
      <w:r>
        <w:t>ctions and prices are subject to</w:t>
      </w:r>
      <w:r w:rsidRPr="00446D31">
        <w:t xml:space="preserve"> change based on availability and freight charges.  </w:t>
      </w:r>
      <w:proofErr w:type="gramStart"/>
      <w:r w:rsidRPr="00446D31">
        <w:t>Any revisions +/- to be approved by client.</w:t>
      </w:r>
      <w:proofErr w:type="gramEnd"/>
    </w:p>
    <w:p w14:paraId="6E7E4390" w14:textId="77777777" w:rsidR="00446D31" w:rsidRPr="00446D31" w:rsidRDefault="00446D31" w:rsidP="00446D31"/>
    <w:p w14:paraId="7CF2F0C2" w14:textId="77777777" w:rsidR="00446D31" w:rsidRPr="00446D31" w:rsidRDefault="00446D31" w:rsidP="00446D31">
      <w:r w:rsidRPr="00446D31">
        <w:t>Down payment must be received prior to project scheduling/commencement.</w:t>
      </w:r>
    </w:p>
    <w:p w14:paraId="0F0B2FA7" w14:textId="77777777" w:rsidR="00446D31" w:rsidRPr="00446D31" w:rsidRDefault="00446D31" w:rsidP="00446D31"/>
    <w:p w14:paraId="3B2FBFCF" w14:textId="77777777" w:rsidR="00446D31" w:rsidRPr="007E379C" w:rsidRDefault="00446D31" w:rsidP="00446D31">
      <w:pPr>
        <w:rPr>
          <w:sz w:val="28"/>
          <w:szCs w:val="28"/>
        </w:rPr>
      </w:pPr>
      <w:r w:rsidRPr="007E379C">
        <w:rPr>
          <w:sz w:val="28"/>
          <w:szCs w:val="28"/>
        </w:rPr>
        <w:t>Date: ____________</w:t>
      </w:r>
    </w:p>
    <w:p w14:paraId="31DE2D22" w14:textId="77777777" w:rsidR="00446D31" w:rsidRPr="007E379C" w:rsidRDefault="00446D31" w:rsidP="00446D31">
      <w:pPr>
        <w:rPr>
          <w:sz w:val="28"/>
          <w:szCs w:val="28"/>
        </w:rPr>
      </w:pPr>
      <w:r w:rsidRPr="007E379C">
        <w:rPr>
          <w:sz w:val="28"/>
          <w:szCs w:val="28"/>
        </w:rPr>
        <w:t>Project Manager: ______________________</w:t>
      </w:r>
    </w:p>
    <w:p w14:paraId="33764F63" w14:textId="77777777" w:rsidR="00446D31" w:rsidRPr="007E379C" w:rsidRDefault="00446D31" w:rsidP="00446D31">
      <w:pPr>
        <w:rPr>
          <w:sz w:val="28"/>
          <w:szCs w:val="28"/>
        </w:rPr>
      </w:pPr>
      <w:r w:rsidRPr="007E379C">
        <w:rPr>
          <w:sz w:val="28"/>
          <w:szCs w:val="28"/>
        </w:rPr>
        <w:t>Client’s Name</w:t>
      </w:r>
      <w:proofErr w:type="gramStart"/>
      <w:r w:rsidRPr="007E379C">
        <w:rPr>
          <w:sz w:val="28"/>
          <w:szCs w:val="28"/>
        </w:rPr>
        <w:t>:_</w:t>
      </w:r>
      <w:proofErr w:type="gramEnd"/>
      <w:r w:rsidRPr="007E379C">
        <w:rPr>
          <w:sz w:val="28"/>
          <w:szCs w:val="28"/>
        </w:rPr>
        <w:t>________________________</w:t>
      </w:r>
    </w:p>
    <w:p w14:paraId="5CD0613B" w14:textId="77777777" w:rsidR="005A1510" w:rsidRPr="00446D31" w:rsidRDefault="005A1510"/>
    <w:sectPr w:rsidR="005A1510" w:rsidRPr="00446D31" w:rsidSect="005A1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31"/>
    <w:rsid w:val="000126EF"/>
    <w:rsid w:val="00446D31"/>
    <w:rsid w:val="005A1510"/>
    <w:rsid w:val="007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F8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Macintosh Word</Application>
  <DocSecurity>0</DocSecurity>
  <Lines>10</Lines>
  <Paragraphs>2</Paragraphs>
  <ScaleCrop>false</ScaleCrop>
  <Company>personal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Bird</dc:creator>
  <cp:keywords/>
  <dc:description/>
  <cp:lastModifiedBy>Brian Bird</cp:lastModifiedBy>
  <cp:revision>2</cp:revision>
  <dcterms:created xsi:type="dcterms:W3CDTF">2015-05-07T00:39:00Z</dcterms:created>
  <dcterms:modified xsi:type="dcterms:W3CDTF">2015-05-07T00:39:00Z</dcterms:modified>
</cp:coreProperties>
</file>